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0DC93" w14:textId="77777777" w:rsidR="00EA2C6B" w:rsidRPr="00512191" w:rsidRDefault="00EA2C6B" w:rsidP="0050471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p w14:paraId="40C13731" w14:textId="689FE70E" w:rsidR="00504712" w:rsidRPr="00512191" w:rsidRDefault="00E41947" w:rsidP="00E4194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512191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FORMULARIO DE TRATAMIENTO DE </w:t>
      </w:r>
      <w:r w:rsidR="00C6291E" w:rsidRPr="00512191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QUEJAS </w:t>
      </w:r>
    </w:p>
    <w:p w14:paraId="3018257A" w14:textId="77777777" w:rsidR="00DA5161" w:rsidRPr="006E49EE" w:rsidRDefault="00DA5161" w:rsidP="00DA5161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9628EBE" w14:textId="77777777" w:rsidR="00DA5161" w:rsidRPr="006E49EE" w:rsidRDefault="00DA5161" w:rsidP="00DA5161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98"/>
        <w:gridCol w:w="2599"/>
        <w:gridCol w:w="2599"/>
      </w:tblGrid>
      <w:tr w:rsidR="00DA5161" w:rsidRPr="006E49EE" w14:paraId="1C46A771" w14:textId="77777777" w:rsidTr="00077BE9">
        <w:trPr>
          <w:trHeight w:val="46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450AC532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Nombre Cliente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14:paraId="493BF584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DA5161" w:rsidRPr="006E49EE" w14:paraId="709683D8" w14:textId="77777777" w:rsidTr="00077BE9">
        <w:trPr>
          <w:trHeight w:val="46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797B67A5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Fecha Recepción 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0E44254C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67578DED" w14:textId="77777777" w:rsidR="00DA5161" w:rsidRPr="00423887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42388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Respaldo</w:t>
            </w:r>
          </w:p>
          <w:p w14:paraId="24ECBB94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42388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(Email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/</w:t>
            </w:r>
            <w:r w:rsidRPr="0042388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llamado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/</w:t>
            </w:r>
            <w:r w:rsidRPr="0042388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otro)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8E4E79F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DA5161" w:rsidRPr="006E49EE" w14:paraId="5FB3FBDE" w14:textId="77777777" w:rsidTr="00077BE9">
        <w:trPr>
          <w:trHeight w:val="462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594CE170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42388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Área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75717C25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14:paraId="352A3B1B" w14:textId="05AA9BE5" w:rsidR="00DA5161" w:rsidRPr="00423887" w:rsidRDefault="00DA5161" w:rsidP="008E0497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proofErr w:type="spellStart"/>
            <w:r w:rsidRPr="0042388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Nº</w:t>
            </w:r>
            <w:proofErr w:type="spellEnd"/>
            <w:r w:rsidRPr="0042388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informe</w:t>
            </w:r>
            <w:r w:rsidR="008E049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 de ensayo (s) </w:t>
            </w:r>
            <w:r w:rsidRPr="00423887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(si aplica)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02A3EB2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16D25F40" w14:textId="77777777" w:rsidR="00DA5161" w:rsidRPr="006E49EE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p w14:paraId="1F9CC76F" w14:textId="6916A377" w:rsidR="00DA5161" w:rsidRPr="006E49EE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6E49EE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1.- Descripción de la queja 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4"/>
      </w:tblGrid>
      <w:tr w:rsidR="00DA5161" w:rsidRPr="006E49EE" w14:paraId="601D326F" w14:textId="77777777" w:rsidTr="00077BE9">
        <w:trPr>
          <w:trHeight w:val="547"/>
          <w:jc w:val="center"/>
        </w:trPr>
        <w:tc>
          <w:tcPr>
            <w:tcW w:w="9874" w:type="dxa"/>
            <w:shd w:val="clear" w:color="auto" w:fill="auto"/>
            <w:vAlign w:val="center"/>
          </w:tcPr>
          <w:p w14:paraId="5C9BB51B" w14:textId="77777777" w:rsidR="00DA5161" w:rsidRPr="006E49EE" w:rsidRDefault="00DA5161" w:rsidP="00077BE9">
            <w:pP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C7FA719" w14:textId="77777777" w:rsidR="00DA5161" w:rsidRPr="006E49EE" w:rsidRDefault="00DA5161" w:rsidP="00077BE9">
            <w:pP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83A3F34" w14:textId="77777777" w:rsidR="00DA5161" w:rsidRPr="006E49EE" w:rsidRDefault="00DA5161" w:rsidP="00077BE9">
            <w:pP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D976E8D" w14:textId="77777777" w:rsidR="00DA5161" w:rsidRPr="006E49EE" w:rsidRDefault="00DA5161" w:rsidP="00077BE9">
            <w:pP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15790E10" w14:textId="77777777" w:rsidR="00DA5161" w:rsidRPr="006E49EE" w:rsidRDefault="00DA5161" w:rsidP="00077BE9">
            <w:pP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B24B61F" w14:textId="77777777" w:rsidR="00DA5161" w:rsidRPr="006E49EE" w:rsidRDefault="00DA5161" w:rsidP="00DA5161">
      <w:pPr>
        <w:rPr>
          <w:rFonts w:ascii="Arial" w:hAnsi="Arial" w:cs="Arial"/>
          <w:sz w:val="18"/>
          <w:szCs w:val="18"/>
          <w:lang w:val="es-ES"/>
        </w:rPr>
      </w:pPr>
    </w:p>
    <w:p w14:paraId="2A6BAF63" w14:textId="2489FE20" w:rsidR="00DA5161" w:rsidRPr="006E49EE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6E49EE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2.-Validación de la queja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A5161" w:rsidRPr="006E49EE" w14:paraId="1B1310A2" w14:textId="77777777" w:rsidTr="00077BE9">
        <w:trPr>
          <w:trHeight w:val="603"/>
          <w:jc w:val="center"/>
        </w:trPr>
        <w:tc>
          <w:tcPr>
            <w:tcW w:w="9889" w:type="dxa"/>
            <w:shd w:val="clear" w:color="auto" w:fill="auto"/>
            <w:vAlign w:val="center"/>
          </w:tcPr>
          <w:p w14:paraId="00342091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Antecedentes y criterios para validación:</w:t>
            </w:r>
          </w:p>
          <w:p w14:paraId="6AD2059B" w14:textId="77777777" w:rsidR="00DA5161" w:rsidRPr="006E49EE" w:rsidRDefault="00DA5161" w:rsidP="00077BE9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162E0E96" w14:textId="77777777" w:rsidR="00DA5161" w:rsidRPr="006E49EE" w:rsidRDefault="00DA5161" w:rsidP="00077BE9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FF25B58" w14:textId="77777777" w:rsidR="00DA5161" w:rsidRPr="006E49EE" w:rsidRDefault="00DA5161" w:rsidP="00077BE9">
            <w:pP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FA72A6B" w14:textId="77777777" w:rsidR="00DA5161" w:rsidRPr="006E49EE" w:rsidRDefault="00DA5161" w:rsidP="00077BE9">
            <w:pP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DA5161" w:rsidRPr="006E49EE" w14:paraId="28592CD1" w14:textId="77777777" w:rsidTr="00077BE9">
        <w:trPr>
          <w:trHeight w:val="415"/>
          <w:jc w:val="center"/>
        </w:trPr>
        <w:tc>
          <w:tcPr>
            <w:tcW w:w="9889" w:type="dxa"/>
            <w:shd w:val="clear" w:color="auto" w:fill="auto"/>
            <w:vAlign w:val="center"/>
          </w:tcPr>
          <w:p w14:paraId="4571CE73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Nombre y firma responsable validación:</w:t>
            </w:r>
          </w:p>
          <w:p w14:paraId="3A09E313" w14:textId="77777777" w:rsidR="00DA5161" w:rsidRPr="006E49EE" w:rsidRDefault="00DA5161" w:rsidP="00077BE9">
            <w:pPr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00190A66" w14:textId="77777777" w:rsidR="00DA5161" w:rsidRPr="006E49EE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p w14:paraId="5BB08E92" w14:textId="77777777" w:rsidR="00DA5161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p w14:paraId="1F5A54A1" w14:textId="77777777" w:rsidR="00DA5161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p w14:paraId="676D6094" w14:textId="77777777" w:rsidR="00DA5161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br w:type="page"/>
      </w:r>
    </w:p>
    <w:p w14:paraId="6A1F0187" w14:textId="77777777" w:rsidR="00DA5161" w:rsidRPr="006E49EE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p w14:paraId="428A8A3C" w14:textId="2803091D" w:rsidR="00DA5161" w:rsidRPr="006E49EE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6E49EE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>3.- Investigación de la queja e implementación de acciones</w:t>
      </w:r>
    </w:p>
    <w:p w14:paraId="57E5F2BE" w14:textId="77777777" w:rsidR="00DA5161" w:rsidRPr="006E49EE" w:rsidRDefault="00DA5161" w:rsidP="00DA5161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6E49EE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(cartas - email – registros técnicos u otros que se generan para dar respuesta al cliente)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46"/>
        <w:gridCol w:w="2445"/>
        <w:gridCol w:w="2446"/>
      </w:tblGrid>
      <w:tr w:rsidR="00DA5161" w:rsidRPr="006E49EE" w14:paraId="68FB39BD" w14:textId="77777777" w:rsidTr="00077BE9">
        <w:trPr>
          <w:trHeight w:val="603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E3FC9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101D6E9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6E9EA120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56984BD3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2BA1B997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  <w:p w14:paraId="7659AAD2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DA5161" w:rsidRPr="006E49EE" w14:paraId="7F2BDDF4" w14:textId="77777777" w:rsidTr="00077BE9">
        <w:trPr>
          <w:trHeight w:val="603"/>
        </w:trPr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E306D1" w14:textId="77777777" w:rsidR="00DA5161" w:rsidRPr="006E49EE" w:rsidRDefault="00DA5161" w:rsidP="00077BE9">
            <w:pPr>
              <w:ind w:hanging="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Fecha de inicio de la investigación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93CC5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D17ED" w14:textId="77777777" w:rsidR="00DA5161" w:rsidRPr="006E49EE" w:rsidRDefault="00DA5161" w:rsidP="00077BE9">
            <w:pPr>
              <w:ind w:hanging="2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Fecha de término de la investigación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BA815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DA5161" w:rsidRPr="006E49EE" w14:paraId="4CE3F4AC" w14:textId="77777777" w:rsidTr="00077BE9">
        <w:trPr>
          <w:trHeight w:val="603"/>
        </w:trPr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EEDFE9" w14:textId="77777777" w:rsidR="00DA5161" w:rsidRPr="006E49EE" w:rsidRDefault="00DA5161" w:rsidP="00077BE9">
            <w:pPr>
              <w:ind w:hanging="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Fecha notificación al cliente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0DAAA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1909C" w14:textId="77777777" w:rsidR="00DA5161" w:rsidRPr="006E49EE" w:rsidRDefault="00DA5161" w:rsidP="00077BE9">
            <w:pPr>
              <w:ind w:hanging="2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Indicar si aplica implementación de acción correctiva</w:t>
            </w:r>
          </w:p>
        </w:tc>
        <w:tc>
          <w:tcPr>
            <w:tcW w:w="2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59D65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DA5161" w:rsidRPr="006E49EE" w14:paraId="03F919A3" w14:textId="77777777" w:rsidTr="00077BE9">
        <w:trPr>
          <w:trHeight w:val="603"/>
        </w:trPr>
        <w:tc>
          <w:tcPr>
            <w:tcW w:w="97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E412D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u w:val="single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u w:val="single"/>
                <w:lang w:val="es-ES" w:eastAsia="es-ES"/>
              </w:rPr>
              <w:t>Nombre y firma responsable de la investigación:</w:t>
            </w:r>
          </w:p>
          <w:p w14:paraId="69873B41" w14:textId="77777777" w:rsidR="00DA5161" w:rsidRPr="006E49EE" w:rsidRDefault="00DA5161" w:rsidP="00077BE9">
            <w:pPr>
              <w:ind w:hanging="2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065940B5" w14:textId="77777777" w:rsidR="00DA5161" w:rsidRPr="006E49EE" w:rsidRDefault="00DA5161" w:rsidP="00DA5161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91425F7" w14:textId="2344F8A1" w:rsidR="00DA5161" w:rsidRPr="006E49EE" w:rsidRDefault="00DA5161" w:rsidP="00DA516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6E49EE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t xml:space="preserve">4.- Seguimiento de la queja 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DA5161" w:rsidRPr="006E49EE" w14:paraId="64086D3C" w14:textId="77777777" w:rsidTr="00077BE9">
        <w:trPr>
          <w:trHeight w:val="603"/>
          <w:jc w:val="center"/>
        </w:trPr>
        <w:tc>
          <w:tcPr>
            <w:tcW w:w="9752" w:type="dxa"/>
            <w:shd w:val="clear" w:color="auto" w:fill="auto"/>
            <w:vAlign w:val="center"/>
          </w:tcPr>
          <w:p w14:paraId="05012FC7" w14:textId="77777777" w:rsidR="00DA5161" w:rsidRPr="006E49EE" w:rsidRDefault="00DA5161" w:rsidP="00077BE9">
            <w:pPr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es-ES" w:eastAsia="es-ES"/>
              </w:rPr>
            </w:pPr>
          </w:p>
          <w:p w14:paraId="19929DDE" w14:textId="77777777" w:rsidR="00DA5161" w:rsidRPr="006E49EE" w:rsidRDefault="00DA5161" w:rsidP="00077BE9">
            <w:pPr>
              <w:jc w:val="both"/>
              <w:rPr>
                <w:rFonts w:ascii="Arial" w:eastAsia="Times New Roman" w:hAnsi="Arial" w:cs="Arial"/>
                <w:bCs/>
                <w:i/>
                <w:sz w:val="18"/>
                <w:szCs w:val="18"/>
                <w:lang w:val="es-ES" w:eastAsia="es-ES"/>
              </w:rPr>
            </w:pPr>
          </w:p>
          <w:p w14:paraId="28BF0672" w14:textId="77777777" w:rsidR="00DA5161" w:rsidRPr="006E49EE" w:rsidRDefault="00DA5161" w:rsidP="00077BE9">
            <w:pPr>
              <w:jc w:val="both"/>
              <w:rPr>
                <w:rFonts w:ascii="Arial" w:eastAsia="Times New Roman" w:hAnsi="Arial" w:cs="Arial"/>
                <w:bCs/>
                <w:i/>
                <w:sz w:val="18"/>
                <w:szCs w:val="18"/>
                <w:lang w:val="es-ES" w:eastAsia="es-ES"/>
              </w:rPr>
            </w:pPr>
          </w:p>
          <w:p w14:paraId="4367111D" w14:textId="77777777" w:rsidR="00DA5161" w:rsidRPr="006E49EE" w:rsidRDefault="00DA5161" w:rsidP="00077BE9">
            <w:pP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</w:tr>
      <w:tr w:rsidR="00DA5161" w:rsidRPr="006E49EE" w14:paraId="4853D505" w14:textId="77777777" w:rsidTr="00077BE9">
        <w:trPr>
          <w:trHeight w:val="603"/>
          <w:jc w:val="center"/>
        </w:trPr>
        <w:tc>
          <w:tcPr>
            <w:tcW w:w="9752" w:type="dxa"/>
            <w:shd w:val="clear" w:color="auto" w:fill="auto"/>
            <w:vAlign w:val="center"/>
          </w:tcPr>
          <w:p w14:paraId="32537F9F" w14:textId="77777777" w:rsidR="00DA5161" w:rsidRPr="006E49EE" w:rsidRDefault="00DA5161" w:rsidP="00077BE9">
            <w:pPr>
              <w:jc w:val="both"/>
              <w:rPr>
                <w:rFonts w:ascii="Arial" w:eastAsia="Times New Roman" w:hAnsi="Arial" w:cs="Arial"/>
                <w:bCs/>
                <w:i/>
                <w:sz w:val="18"/>
                <w:szCs w:val="18"/>
                <w:lang w:val="es-ES" w:eastAsia="es-ES"/>
              </w:rPr>
            </w:pPr>
            <w:r w:rsidRPr="006E49E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Nombre y firma responsable seguimiento:</w:t>
            </w:r>
          </w:p>
        </w:tc>
      </w:tr>
      <w:tr w:rsidR="00DA5161" w:rsidRPr="006E49EE" w14:paraId="0FC56F57" w14:textId="77777777" w:rsidTr="00077BE9">
        <w:trPr>
          <w:trHeight w:val="603"/>
          <w:jc w:val="center"/>
        </w:trPr>
        <w:tc>
          <w:tcPr>
            <w:tcW w:w="97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00DFC" w14:textId="77777777" w:rsidR="00DA5161" w:rsidRPr="006E49EE" w:rsidRDefault="00DA5161" w:rsidP="00077BE9">
            <w:pPr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Fecha del seguimiento: </w:t>
            </w:r>
          </w:p>
        </w:tc>
      </w:tr>
    </w:tbl>
    <w:p w14:paraId="244D1A93" w14:textId="77777777" w:rsidR="00DA5161" w:rsidRPr="006E49EE" w:rsidRDefault="00DA5161" w:rsidP="00DA5161">
      <w:pPr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p w14:paraId="3D013532" w14:textId="77777777" w:rsidR="00DA5161" w:rsidRPr="006E49EE" w:rsidRDefault="00DA5161" w:rsidP="00DA5161">
      <w:pPr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tbl>
      <w:tblPr>
        <w:tblStyle w:val="Tablaconcuadrcula2"/>
        <w:tblpPr w:leftFromText="141" w:rightFromText="141" w:vertAnchor="text" w:horzAnchor="margin" w:tblpXSpec="center" w:tblpY="102"/>
        <w:tblW w:w="0" w:type="auto"/>
        <w:tblLook w:val="04A0" w:firstRow="1" w:lastRow="0" w:firstColumn="1" w:lastColumn="0" w:noHBand="0" w:noVBand="1"/>
      </w:tblPr>
      <w:tblGrid>
        <w:gridCol w:w="3769"/>
        <w:gridCol w:w="1520"/>
        <w:gridCol w:w="3515"/>
      </w:tblGrid>
      <w:tr w:rsidR="00DA5161" w:rsidRPr="006E49EE" w14:paraId="104B8B71" w14:textId="77777777" w:rsidTr="00077BE9">
        <w:trPr>
          <w:trHeight w:val="449"/>
        </w:trPr>
        <w:tc>
          <w:tcPr>
            <w:tcW w:w="37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2970D" w14:textId="77777777" w:rsidR="00DA5161" w:rsidRPr="006E49EE" w:rsidRDefault="00DA5161" w:rsidP="00077B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B49D066" w14:textId="77777777" w:rsidR="00DA5161" w:rsidRPr="006E49EE" w:rsidRDefault="00DA5161" w:rsidP="00077B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9CCAA80" w14:textId="77777777" w:rsidR="00DA5161" w:rsidRPr="006E49EE" w:rsidRDefault="00DA5161" w:rsidP="00077B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BB5DB58" w14:textId="77777777" w:rsidR="00DA5161" w:rsidRPr="006E49EE" w:rsidRDefault="00DA5161" w:rsidP="00077B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5" w:type="dxa"/>
            <w:tcBorders>
              <w:top w:val="nil"/>
              <w:left w:val="nil"/>
              <w:right w:val="nil"/>
            </w:tcBorders>
            <w:vAlign w:val="center"/>
          </w:tcPr>
          <w:p w14:paraId="3AACBFEC" w14:textId="77777777" w:rsidR="00DA5161" w:rsidRPr="006E49EE" w:rsidRDefault="00DA5161" w:rsidP="00077B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A5161" w:rsidRPr="006E49EE" w14:paraId="0234B52D" w14:textId="77777777" w:rsidTr="00077BE9">
        <w:trPr>
          <w:trHeight w:val="449"/>
        </w:trPr>
        <w:tc>
          <w:tcPr>
            <w:tcW w:w="37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312533" w14:textId="77777777" w:rsidR="00DA5161" w:rsidRPr="006E49EE" w:rsidRDefault="00DA5161" w:rsidP="00077B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2191">
              <w:rPr>
                <w:rFonts w:ascii="Arial" w:hAnsi="Arial" w:cs="Arial"/>
                <w:b/>
                <w:bCs/>
                <w:sz w:val="18"/>
                <w:szCs w:val="18"/>
              </w:rPr>
              <w:t>Nombre y Firma Responsable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área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216CE361" w14:textId="77777777" w:rsidR="00DA5161" w:rsidRPr="006E49EE" w:rsidRDefault="00DA5161" w:rsidP="00077B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5" w:type="dxa"/>
            <w:tcBorders>
              <w:left w:val="nil"/>
              <w:bottom w:val="nil"/>
              <w:right w:val="nil"/>
            </w:tcBorders>
            <w:vAlign w:val="center"/>
          </w:tcPr>
          <w:p w14:paraId="695BCF83" w14:textId="77777777" w:rsidR="00DA5161" w:rsidRPr="006E49EE" w:rsidRDefault="00DA5161" w:rsidP="00077B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49EE">
              <w:rPr>
                <w:rFonts w:ascii="Arial" w:hAnsi="Arial" w:cs="Arial"/>
                <w:b/>
                <w:bCs/>
                <w:sz w:val="18"/>
                <w:szCs w:val="18"/>
              </w:rPr>
              <w:t>Firma Encargado del SGC</w:t>
            </w:r>
          </w:p>
        </w:tc>
      </w:tr>
    </w:tbl>
    <w:p w14:paraId="3B1737FE" w14:textId="77777777" w:rsidR="00DA5161" w:rsidRPr="006E49EE" w:rsidRDefault="00DA5161" w:rsidP="00DA5161">
      <w:pPr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p w14:paraId="56F3C2A0" w14:textId="77777777" w:rsidR="00FB1E52" w:rsidRPr="00512191" w:rsidRDefault="00FB1E52" w:rsidP="00DA5161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val="es-ES" w:eastAsia="es-ES"/>
        </w:rPr>
      </w:pPr>
    </w:p>
    <w:sectPr w:rsidR="00FB1E52" w:rsidRPr="0051219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0F00" w14:textId="77777777" w:rsidR="00142C5B" w:rsidRDefault="00142C5B" w:rsidP="00504712">
      <w:pPr>
        <w:spacing w:after="0" w:line="240" w:lineRule="auto"/>
      </w:pPr>
      <w:r>
        <w:separator/>
      </w:r>
    </w:p>
  </w:endnote>
  <w:endnote w:type="continuationSeparator" w:id="0">
    <w:p w14:paraId="041634D7" w14:textId="77777777" w:rsidR="00142C5B" w:rsidRDefault="00142C5B" w:rsidP="00504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FF63" w14:textId="77777777" w:rsidR="00D2038E" w:rsidRPr="00D2038E" w:rsidRDefault="00D2038E" w:rsidP="00D2038E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hyperlink r:id="rId1" w:history="1">
      <w:r w:rsidRPr="00D2038E">
        <w:rPr>
          <w:rFonts w:ascii="Arial" w:hAnsi="Arial" w:cs="Arial"/>
          <w:color w:val="0563C1" w:themeColor="hyperlink"/>
          <w:sz w:val="16"/>
          <w:szCs w:val="16"/>
          <w:u w:val="single"/>
        </w:rPr>
        <w:t>https://wemat.cl/</w:t>
      </w:r>
    </w:hyperlink>
    <w:r w:rsidRPr="00D2038E">
      <w:rPr>
        <w:rFonts w:ascii="Arial" w:hAnsi="Arial" w:cs="Arial"/>
        <w:sz w:val="16"/>
        <w:szCs w:val="16"/>
      </w:rPr>
      <w:t xml:space="preserve"> </w:t>
    </w:r>
  </w:p>
  <w:p w14:paraId="4B76A6D6" w14:textId="77777777" w:rsidR="005B2800" w:rsidRDefault="005B28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37D9" w14:textId="77777777" w:rsidR="00142C5B" w:rsidRDefault="00142C5B" w:rsidP="00504712">
      <w:pPr>
        <w:spacing w:after="0" w:line="240" w:lineRule="auto"/>
      </w:pPr>
      <w:r>
        <w:separator/>
      </w:r>
    </w:p>
  </w:footnote>
  <w:footnote w:type="continuationSeparator" w:id="0">
    <w:p w14:paraId="769F0B37" w14:textId="77777777" w:rsidR="00142C5B" w:rsidRDefault="00142C5B" w:rsidP="00504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827"/>
      <w:gridCol w:w="3828"/>
      <w:gridCol w:w="1417"/>
      <w:gridCol w:w="2134"/>
    </w:tblGrid>
    <w:tr w:rsidR="00EA2C6B" w:rsidRPr="00EA2C6B" w14:paraId="6C632877" w14:textId="77777777" w:rsidTr="00EA2C6B">
      <w:trPr>
        <w:cantSplit/>
        <w:trHeight w:val="89"/>
        <w:jc w:val="center"/>
      </w:trPr>
      <w:tc>
        <w:tcPr>
          <w:tcW w:w="2827" w:type="dxa"/>
          <w:vMerge w:val="restart"/>
        </w:tcPr>
        <w:p w14:paraId="2ED5BA9A" w14:textId="5E1A831C" w:rsidR="00EA2C6B" w:rsidRPr="00EA2C6B" w:rsidRDefault="00EA2C6B" w:rsidP="00512191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textDirection w:val="btLr"/>
            <w:textAlignment w:val="top"/>
            <w:outlineLvl w:val="0"/>
            <w:rPr>
              <w:rFonts w:ascii="Times New Roman" w:eastAsia="Times New Roman" w:hAnsi="Times New Roman" w:cs="Times New Roman"/>
              <w:position w:val="-1"/>
              <w:sz w:val="20"/>
              <w:szCs w:val="20"/>
            </w:rPr>
          </w:pPr>
        </w:p>
      </w:tc>
      <w:tc>
        <w:tcPr>
          <w:tcW w:w="3828" w:type="dxa"/>
          <w:vMerge w:val="restart"/>
          <w:vAlign w:val="center"/>
        </w:tcPr>
        <w:p w14:paraId="210A0326" w14:textId="77777777" w:rsidR="00512191" w:rsidRDefault="00512191" w:rsidP="00EA2C6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jc w:val="center"/>
            <w:textDirection w:val="btLr"/>
            <w:textAlignment w:val="top"/>
            <w:outlineLvl w:val="0"/>
            <w:rPr>
              <w:rFonts w:ascii="Arial" w:eastAsia="Ebrima" w:hAnsi="Arial" w:cs="Arial"/>
              <w:b/>
              <w:color w:val="000000"/>
              <w:position w:val="-1"/>
              <w:sz w:val="16"/>
              <w:szCs w:val="16"/>
            </w:rPr>
          </w:pPr>
        </w:p>
        <w:p w14:paraId="5784947D" w14:textId="4B6C9E84" w:rsidR="00EA2C6B" w:rsidRDefault="00EA2C6B" w:rsidP="00EA2C6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jc w:val="center"/>
            <w:textDirection w:val="btLr"/>
            <w:textAlignment w:val="top"/>
            <w:outlineLvl w:val="0"/>
            <w:rPr>
              <w:rFonts w:ascii="Arial" w:eastAsia="Ebrima" w:hAnsi="Arial" w:cs="Arial"/>
              <w:b/>
              <w:color w:val="000000"/>
              <w:position w:val="-1"/>
              <w:sz w:val="16"/>
              <w:szCs w:val="16"/>
            </w:rPr>
          </w:pPr>
          <w:r w:rsidRPr="00EA2C6B">
            <w:rPr>
              <w:rFonts w:ascii="Arial" w:eastAsia="Ebrima" w:hAnsi="Arial" w:cs="Arial"/>
              <w:b/>
              <w:color w:val="000000"/>
              <w:position w:val="-1"/>
              <w:sz w:val="16"/>
              <w:szCs w:val="16"/>
            </w:rPr>
            <w:t>FORMULARIO</w:t>
          </w:r>
        </w:p>
        <w:p w14:paraId="730DF97E" w14:textId="77777777" w:rsidR="00634D7C" w:rsidRDefault="00634D7C" w:rsidP="00EA2C6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jc w:val="center"/>
            <w:textDirection w:val="btLr"/>
            <w:textAlignment w:val="top"/>
            <w:outlineLvl w:val="0"/>
            <w:rPr>
              <w:rFonts w:ascii="Arial" w:eastAsia="Ebrima" w:hAnsi="Arial" w:cs="Arial"/>
              <w:b/>
              <w:color w:val="000000"/>
              <w:position w:val="-1"/>
              <w:sz w:val="16"/>
              <w:szCs w:val="16"/>
            </w:rPr>
          </w:pPr>
        </w:p>
        <w:p w14:paraId="1D179C4C" w14:textId="77777777" w:rsidR="00634D7C" w:rsidRDefault="00634D7C" w:rsidP="00EA2C6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jc w:val="center"/>
            <w:textDirection w:val="btLr"/>
            <w:textAlignment w:val="top"/>
            <w:outlineLvl w:val="0"/>
            <w:rPr>
              <w:rFonts w:ascii="Arial" w:eastAsia="Ebrima" w:hAnsi="Arial" w:cs="Arial"/>
              <w:b/>
              <w:color w:val="000000"/>
              <w:position w:val="-1"/>
              <w:sz w:val="16"/>
              <w:szCs w:val="16"/>
            </w:rPr>
          </w:pPr>
        </w:p>
        <w:p w14:paraId="58647658" w14:textId="3AB6268C" w:rsidR="00512191" w:rsidRPr="00EA2C6B" w:rsidRDefault="00512191" w:rsidP="00512191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textDirection w:val="btLr"/>
            <w:textAlignment w:val="top"/>
            <w:outlineLvl w:val="0"/>
            <w:rPr>
              <w:rFonts w:ascii="Arial" w:eastAsia="Ebrima" w:hAnsi="Arial" w:cs="Arial"/>
              <w:color w:val="000000"/>
              <w:position w:val="-1"/>
              <w:sz w:val="16"/>
              <w:szCs w:val="16"/>
            </w:rPr>
          </w:pPr>
        </w:p>
      </w:tc>
      <w:tc>
        <w:tcPr>
          <w:tcW w:w="3551" w:type="dxa"/>
          <w:gridSpan w:val="2"/>
        </w:tcPr>
        <w:p w14:paraId="211CE3FD" w14:textId="50DEECEA" w:rsidR="00EA2C6B" w:rsidRPr="00EA2C6B" w:rsidRDefault="00EA2C6B" w:rsidP="00EA2C6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textDirection w:val="btLr"/>
            <w:textAlignment w:val="top"/>
            <w:outlineLvl w:val="0"/>
            <w:rPr>
              <w:rFonts w:ascii="Arial" w:eastAsia="Arial" w:hAnsi="Arial" w:cs="Arial"/>
              <w:position w:val="-1"/>
              <w:sz w:val="16"/>
              <w:szCs w:val="16"/>
            </w:rPr>
          </w:pPr>
          <w:r w:rsidRPr="00EA2C6B">
            <w:rPr>
              <w:rFonts w:ascii="Arial" w:eastAsia="Arial" w:hAnsi="Arial" w:cs="Arial"/>
              <w:b/>
              <w:position w:val="-1"/>
              <w:sz w:val="16"/>
              <w:szCs w:val="16"/>
            </w:rPr>
            <w:t xml:space="preserve">Código: </w:t>
          </w:r>
          <w:r w:rsidR="00634D7C" w:rsidRPr="00634D7C">
            <w:rPr>
              <w:rFonts w:ascii="Arial" w:eastAsia="Arial" w:hAnsi="Arial" w:cs="Arial"/>
              <w:position w:val="-1"/>
              <w:sz w:val="16"/>
              <w:szCs w:val="16"/>
            </w:rPr>
            <w:t>FO-PRO-07-01</w:t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t xml:space="preserve"> </w:t>
          </w:r>
          <w:r w:rsidRPr="00EA2C6B">
            <w:rPr>
              <w:rFonts w:ascii="Arial" w:eastAsia="Arial" w:hAnsi="Arial" w:cs="Arial"/>
              <w:b/>
              <w:position w:val="-1"/>
              <w:sz w:val="16"/>
              <w:szCs w:val="16"/>
            </w:rPr>
            <w:t xml:space="preserve">Versión: </w:t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t>01</w:t>
          </w:r>
        </w:p>
      </w:tc>
    </w:tr>
    <w:tr w:rsidR="00EA2C6B" w:rsidRPr="00EA2C6B" w14:paraId="47FF33FD" w14:textId="77777777" w:rsidTr="00EA2C6B">
      <w:trPr>
        <w:cantSplit/>
        <w:trHeight w:val="32"/>
        <w:jc w:val="center"/>
      </w:trPr>
      <w:tc>
        <w:tcPr>
          <w:tcW w:w="2827" w:type="dxa"/>
          <w:vMerge/>
        </w:tcPr>
        <w:p w14:paraId="331448FA" w14:textId="77777777" w:rsidR="00EA2C6B" w:rsidRPr="00EA2C6B" w:rsidRDefault="00EA2C6B" w:rsidP="00EA2C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76" w:lineRule="auto"/>
            <w:ind w:leftChars="-1" w:hangingChars="1" w:hanging="2"/>
            <w:textDirection w:val="btLr"/>
            <w:textAlignment w:val="top"/>
            <w:outlineLvl w:val="0"/>
            <w:rPr>
              <w:rFonts w:ascii="Courier New" w:eastAsia="Courier New" w:hAnsi="Courier New" w:cs="Courier New"/>
              <w:position w:val="-1"/>
              <w:sz w:val="24"/>
              <w:szCs w:val="24"/>
            </w:rPr>
          </w:pPr>
        </w:p>
      </w:tc>
      <w:tc>
        <w:tcPr>
          <w:tcW w:w="3828" w:type="dxa"/>
          <w:vMerge/>
          <w:vAlign w:val="center"/>
        </w:tcPr>
        <w:p w14:paraId="2C408074" w14:textId="77777777" w:rsidR="00EA2C6B" w:rsidRPr="00EA2C6B" w:rsidRDefault="00EA2C6B" w:rsidP="00EA2C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76" w:lineRule="auto"/>
            <w:ind w:leftChars="-1" w:hangingChars="1" w:hanging="2"/>
            <w:textDirection w:val="btLr"/>
            <w:textAlignment w:val="top"/>
            <w:outlineLvl w:val="0"/>
            <w:rPr>
              <w:rFonts w:ascii="Arial" w:eastAsia="Courier New" w:hAnsi="Arial" w:cs="Arial"/>
              <w:position w:val="-1"/>
              <w:sz w:val="16"/>
              <w:szCs w:val="16"/>
            </w:rPr>
          </w:pPr>
        </w:p>
      </w:tc>
      <w:tc>
        <w:tcPr>
          <w:tcW w:w="1417" w:type="dxa"/>
        </w:tcPr>
        <w:p w14:paraId="418CAF9E" w14:textId="77777777" w:rsidR="00EA2C6B" w:rsidRPr="00EA2C6B" w:rsidRDefault="00EA2C6B" w:rsidP="00EA2C6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textDirection w:val="btLr"/>
            <w:textAlignment w:val="top"/>
            <w:outlineLvl w:val="0"/>
            <w:rPr>
              <w:rFonts w:ascii="Arial" w:eastAsia="Arial" w:hAnsi="Arial" w:cs="Arial"/>
              <w:position w:val="-1"/>
              <w:sz w:val="16"/>
              <w:szCs w:val="16"/>
            </w:rPr>
          </w:pPr>
          <w:r w:rsidRPr="00EA2C6B">
            <w:rPr>
              <w:rFonts w:ascii="Arial" w:eastAsia="Arial" w:hAnsi="Arial" w:cs="Arial"/>
              <w:b/>
              <w:position w:val="-1"/>
              <w:sz w:val="16"/>
              <w:szCs w:val="16"/>
            </w:rPr>
            <w:t>Fecha vigencia</w:t>
          </w:r>
        </w:p>
      </w:tc>
      <w:tc>
        <w:tcPr>
          <w:tcW w:w="2134" w:type="dxa"/>
        </w:tcPr>
        <w:p w14:paraId="4D3A1332" w14:textId="70D63C01" w:rsidR="00EA2C6B" w:rsidRPr="00EA2C6B" w:rsidRDefault="00A71C52" w:rsidP="00EA2C6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textDirection w:val="btLr"/>
            <w:textAlignment w:val="top"/>
            <w:outlineLvl w:val="0"/>
            <w:rPr>
              <w:rFonts w:ascii="Arial" w:eastAsia="Arial" w:hAnsi="Arial" w:cs="Arial"/>
              <w:position w:val="-1"/>
              <w:sz w:val="16"/>
              <w:szCs w:val="16"/>
            </w:rPr>
          </w:pPr>
          <w:r w:rsidRPr="00A71C52">
            <w:rPr>
              <w:rFonts w:ascii="Arial" w:eastAsia="Arial" w:hAnsi="Arial" w:cs="Arial"/>
              <w:position w:val="-1"/>
              <w:sz w:val="16"/>
              <w:szCs w:val="16"/>
            </w:rPr>
            <w:t>16-12-2024</w:t>
          </w:r>
        </w:p>
      </w:tc>
    </w:tr>
    <w:tr w:rsidR="00EA2C6B" w:rsidRPr="00EA2C6B" w14:paraId="77E3B0AF" w14:textId="77777777" w:rsidTr="00EA2C6B">
      <w:trPr>
        <w:cantSplit/>
        <w:trHeight w:val="32"/>
        <w:jc w:val="center"/>
      </w:trPr>
      <w:tc>
        <w:tcPr>
          <w:tcW w:w="2827" w:type="dxa"/>
          <w:vMerge/>
        </w:tcPr>
        <w:p w14:paraId="247A4E0C" w14:textId="77777777" w:rsidR="00EA2C6B" w:rsidRPr="00EA2C6B" w:rsidRDefault="00EA2C6B" w:rsidP="00EA2C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76" w:lineRule="auto"/>
            <w:ind w:leftChars="-1" w:hangingChars="1" w:hanging="2"/>
            <w:textDirection w:val="btLr"/>
            <w:textAlignment w:val="top"/>
            <w:outlineLvl w:val="0"/>
            <w:rPr>
              <w:rFonts w:ascii="Arial" w:eastAsia="Arial" w:hAnsi="Arial" w:cs="Arial"/>
              <w:position w:val="-1"/>
              <w:sz w:val="20"/>
              <w:szCs w:val="20"/>
            </w:rPr>
          </w:pPr>
        </w:p>
      </w:tc>
      <w:tc>
        <w:tcPr>
          <w:tcW w:w="3828" w:type="dxa"/>
          <w:vMerge/>
          <w:vAlign w:val="center"/>
        </w:tcPr>
        <w:p w14:paraId="0310F3BC" w14:textId="77777777" w:rsidR="00EA2C6B" w:rsidRPr="00EA2C6B" w:rsidRDefault="00EA2C6B" w:rsidP="00EA2C6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/>
            <w:spacing w:after="0" w:line="276" w:lineRule="auto"/>
            <w:ind w:leftChars="-1" w:hangingChars="1" w:hanging="2"/>
            <w:textDirection w:val="btLr"/>
            <w:textAlignment w:val="top"/>
            <w:outlineLvl w:val="0"/>
            <w:rPr>
              <w:rFonts w:ascii="Arial" w:eastAsia="Arial" w:hAnsi="Arial" w:cs="Arial"/>
              <w:position w:val="-1"/>
              <w:sz w:val="16"/>
              <w:szCs w:val="16"/>
            </w:rPr>
          </w:pPr>
        </w:p>
      </w:tc>
      <w:tc>
        <w:tcPr>
          <w:tcW w:w="1417" w:type="dxa"/>
        </w:tcPr>
        <w:p w14:paraId="3C6330D0" w14:textId="77777777" w:rsidR="00EA2C6B" w:rsidRPr="00EA2C6B" w:rsidRDefault="00EA2C6B" w:rsidP="00EA2C6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textDirection w:val="btLr"/>
            <w:textAlignment w:val="top"/>
            <w:outlineLvl w:val="0"/>
            <w:rPr>
              <w:rFonts w:ascii="Arial" w:eastAsia="Arial" w:hAnsi="Arial" w:cs="Arial"/>
              <w:position w:val="-1"/>
              <w:sz w:val="16"/>
              <w:szCs w:val="16"/>
            </w:rPr>
          </w:pPr>
          <w:r w:rsidRPr="00EA2C6B">
            <w:rPr>
              <w:rFonts w:ascii="Arial" w:eastAsia="Arial" w:hAnsi="Arial" w:cs="Arial"/>
              <w:b/>
              <w:position w:val="-1"/>
              <w:sz w:val="16"/>
              <w:szCs w:val="16"/>
            </w:rPr>
            <w:t>Pagina</w:t>
          </w:r>
        </w:p>
      </w:tc>
      <w:tc>
        <w:tcPr>
          <w:tcW w:w="2134" w:type="dxa"/>
        </w:tcPr>
        <w:p w14:paraId="44547A46" w14:textId="77777777" w:rsidR="00EA2C6B" w:rsidRPr="00EA2C6B" w:rsidRDefault="00EA2C6B" w:rsidP="00EA2C6B">
          <w:pPr>
            <w:tabs>
              <w:tab w:val="center" w:pos="4419"/>
              <w:tab w:val="right" w:pos="8838"/>
            </w:tabs>
            <w:suppressAutoHyphens/>
            <w:spacing w:after="0" w:line="240" w:lineRule="auto"/>
            <w:ind w:leftChars="-1" w:hangingChars="1" w:hanging="2"/>
            <w:textDirection w:val="btLr"/>
            <w:textAlignment w:val="top"/>
            <w:outlineLvl w:val="0"/>
            <w:rPr>
              <w:rFonts w:ascii="Arial" w:eastAsia="Arial" w:hAnsi="Arial" w:cs="Arial"/>
              <w:position w:val="-1"/>
              <w:sz w:val="16"/>
              <w:szCs w:val="16"/>
            </w:rPr>
          </w:pP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fldChar w:fldCharType="begin"/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instrText>PAGE</w:instrText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fldChar w:fldCharType="separate"/>
          </w:r>
          <w:r w:rsidRPr="00EA2C6B">
            <w:rPr>
              <w:rFonts w:ascii="Arial" w:eastAsia="Arial" w:hAnsi="Arial" w:cs="Arial"/>
              <w:noProof/>
              <w:position w:val="-1"/>
              <w:sz w:val="16"/>
              <w:szCs w:val="16"/>
            </w:rPr>
            <w:t>1</w:t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fldChar w:fldCharType="end"/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t xml:space="preserve"> de </w:t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fldChar w:fldCharType="begin"/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instrText>NUMPAGES</w:instrText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fldChar w:fldCharType="separate"/>
          </w:r>
          <w:r w:rsidRPr="00EA2C6B">
            <w:rPr>
              <w:rFonts w:ascii="Arial" w:eastAsia="Arial" w:hAnsi="Arial" w:cs="Arial"/>
              <w:noProof/>
              <w:position w:val="-1"/>
              <w:sz w:val="16"/>
              <w:szCs w:val="16"/>
            </w:rPr>
            <w:t>2</w:t>
          </w:r>
          <w:r w:rsidRPr="00EA2C6B">
            <w:rPr>
              <w:rFonts w:ascii="Arial" w:eastAsia="Arial" w:hAnsi="Arial" w:cs="Arial"/>
              <w:position w:val="-1"/>
              <w:sz w:val="16"/>
              <w:szCs w:val="16"/>
            </w:rPr>
            <w:fldChar w:fldCharType="end"/>
          </w:r>
        </w:p>
      </w:tc>
    </w:tr>
  </w:tbl>
  <w:p w14:paraId="64847543" w14:textId="3A24C2B5" w:rsidR="00504712" w:rsidRDefault="00D06364">
    <w:pPr>
      <w:pStyle w:val="Encabezado"/>
    </w:pPr>
    <w:r>
      <w:rPr>
        <w:rFonts w:ascii="Calibri" w:eastAsia="Calibri" w:hAnsi="Calibri" w:cs="Calibri"/>
        <w:noProof/>
        <w:color w:val="000000"/>
        <w:sz w:val="26"/>
      </w:rPr>
      <w:drawing>
        <wp:anchor distT="0" distB="0" distL="114300" distR="114300" simplePos="0" relativeHeight="251659264" behindDoc="1" locked="0" layoutInCell="1" allowOverlap="1" wp14:anchorId="39DC6BD9" wp14:editId="6165E05A">
          <wp:simplePos x="0" y="0"/>
          <wp:positionH relativeFrom="column">
            <wp:posOffset>105113</wp:posOffset>
          </wp:positionH>
          <wp:positionV relativeFrom="paragraph">
            <wp:posOffset>-686152</wp:posOffset>
          </wp:positionV>
          <wp:extent cx="890270" cy="749935"/>
          <wp:effectExtent l="0" t="0" r="5080" b="0"/>
          <wp:wrapNone/>
          <wp:docPr id="2052689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12"/>
    <w:rsid w:val="00073683"/>
    <w:rsid w:val="000F0217"/>
    <w:rsid w:val="0013301F"/>
    <w:rsid w:val="00142C5B"/>
    <w:rsid w:val="0014671C"/>
    <w:rsid w:val="001A1128"/>
    <w:rsid w:val="002C5F40"/>
    <w:rsid w:val="004C2ECD"/>
    <w:rsid w:val="00504712"/>
    <w:rsid w:val="00512191"/>
    <w:rsid w:val="00552513"/>
    <w:rsid w:val="0058698D"/>
    <w:rsid w:val="00590711"/>
    <w:rsid w:val="005B2800"/>
    <w:rsid w:val="006217FE"/>
    <w:rsid w:val="00634D7C"/>
    <w:rsid w:val="006763CF"/>
    <w:rsid w:val="006945AB"/>
    <w:rsid w:val="006C4744"/>
    <w:rsid w:val="00872736"/>
    <w:rsid w:val="008E0497"/>
    <w:rsid w:val="00A67A42"/>
    <w:rsid w:val="00A71C52"/>
    <w:rsid w:val="00AD58A7"/>
    <w:rsid w:val="00B361F4"/>
    <w:rsid w:val="00BB34FD"/>
    <w:rsid w:val="00C6291E"/>
    <w:rsid w:val="00D06364"/>
    <w:rsid w:val="00D2038E"/>
    <w:rsid w:val="00DA5161"/>
    <w:rsid w:val="00E41947"/>
    <w:rsid w:val="00E54395"/>
    <w:rsid w:val="00EA2C6B"/>
    <w:rsid w:val="00F2151C"/>
    <w:rsid w:val="00F97C59"/>
    <w:rsid w:val="00FB1E52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B3901"/>
  <w15:chartTrackingRefBased/>
  <w15:docId w15:val="{034FE217-BA04-4CAF-9193-8273B7EF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4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712"/>
  </w:style>
  <w:style w:type="paragraph" w:styleId="Piedepgina">
    <w:name w:val="footer"/>
    <w:basedOn w:val="Normal"/>
    <w:link w:val="PiedepginaCar"/>
    <w:unhideWhenUsed/>
    <w:rsid w:val="005047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04712"/>
  </w:style>
  <w:style w:type="character" w:styleId="Hipervnculo">
    <w:name w:val="Hyperlink"/>
    <w:rsid w:val="00E41947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rsid w:val="00872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7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872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emat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rodriguez torres</dc:creator>
  <cp:keywords/>
  <dc:description/>
  <cp:lastModifiedBy>pamela rodriguez torres</cp:lastModifiedBy>
  <cp:revision>21</cp:revision>
  <dcterms:created xsi:type="dcterms:W3CDTF">2022-12-07T19:46:00Z</dcterms:created>
  <dcterms:modified xsi:type="dcterms:W3CDTF">2025-02-21T13:56:00Z</dcterms:modified>
</cp:coreProperties>
</file>